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F4A2" w14:textId="77777777"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 xml:space="preserve">MATTERS” </w:t>
      </w:r>
      <w:r w:rsidR="00362FC4">
        <w:rPr>
          <w:sz w:val="36"/>
          <w:szCs w:val="36"/>
          <w:u w:val="single"/>
        </w:rPr>
        <w:t>December</w:t>
      </w:r>
      <w:r w:rsidRPr="00A323FB">
        <w:rPr>
          <w:sz w:val="36"/>
          <w:szCs w:val="36"/>
          <w:u w:val="single"/>
        </w:rPr>
        <w:t xml:space="preserve"> Shoot:</w:t>
      </w:r>
    </w:p>
    <w:p w14:paraId="7F18F4A3" w14:textId="0EC03F7E" w:rsidR="00A323FB" w:rsidRPr="00A323FB" w:rsidRDefault="00A323FB" w:rsidP="00A42961">
      <w:pPr>
        <w:widowControl w:val="0"/>
        <w:ind w:left="144" w:hanging="2880"/>
      </w:pPr>
      <w:r w:rsidRPr="00A323FB">
        <w:tab/>
        <w:t xml:space="preserve">HELLO, MY NAME IS </w:t>
      </w:r>
      <w:r w:rsidR="00720524">
        <w:t>TEAH HOPPER</w:t>
      </w:r>
      <w:r w:rsidRPr="00A323FB">
        <w:t>, AND I AM THE</w:t>
      </w:r>
      <w:r w:rsidR="00015955">
        <w:t xml:space="preserve"> </w:t>
      </w:r>
      <w:r w:rsidR="00720524">
        <w:t>VICE PRESIDENT OF MARKETING AND COMMUNICAOTINS FOR</w:t>
      </w:r>
      <w:r w:rsidRPr="00A323FB">
        <w:t xml:space="preserve"> MISSOURI REALTORS.  THANK YOU FOR JOINING US TODAY FOR </w:t>
      </w:r>
      <w:r w:rsidR="00B86AA0">
        <w:t>THIS</w:t>
      </w:r>
      <w:r w:rsidRPr="00A323FB">
        <w:t xml:space="preserve"> EDITION OF “MISSOURI HOME MATTERS”. </w:t>
      </w:r>
    </w:p>
    <w:p w14:paraId="7F18F4A4" w14:textId="77777777" w:rsidR="003319DF" w:rsidRPr="00976BDB" w:rsidRDefault="00A323FB" w:rsidP="00A42961">
      <w:pPr>
        <w:widowControl w:val="0"/>
        <w:ind w:left="144" w:hanging="2880"/>
      </w:pPr>
      <w:r w:rsidRPr="00A323FB">
        <w:tab/>
      </w:r>
      <w:r w:rsidRPr="00AB5E51">
        <w:t xml:space="preserve">TODAY WE WILL REVIEW </w:t>
      </w:r>
      <w:r w:rsidR="00772B66" w:rsidRPr="00AB5E51">
        <w:t xml:space="preserve">STATISTICS FOR </w:t>
      </w:r>
      <w:r w:rsidR="00382748" w:rsidRPr="00AB5E51">
        <w:t xml:space="preserve">THE MONTH OF </w:t>
      </w:r>
      <w:r w:rsidR="00362FC4">
        <w:t>NOVEMBER</w:t>
      </w:r>
      <w:r w:rsidRPr="00AB5E51">
        <w:t>.</w:t>
      </w:r>
      <w:r w:rsidR="00CD6602" w:rsidRPr="00AB5E51">
        <w:t xml:space="preserve"> </w:t>
      </w:r>
      <w:r w:rsidR="00015955" w:rsidRPr="00AB5E51">
        <w:t xml:space="preserve"> </w:t>
      </w:r>
      <w:r w:rsidR="009A0641" w:rsidRPr="00AB5E51">
        <w:t xml:space="preserve">MISSOURI’S </w:t>
      </w:r>
      <w:r w:rsidR="00892C42" w:rsidRPr="00AB5E51">
        <w:t>R</w:t>
      </w:r>
      <w:r w:rsidR="00F84E84" w:rsidRPr="00AB5E51">
        <w:t xml:space="preserve">EAL ESTATE MARKET EXPERIENCED AN INCREASE </w:t>
      </w:r>
      <w:r w:rsidR="00C90517" w:rsidRPr="00AB5E51">
        <w:t>IN</w:t>
      </w:r>
      <w:r w:rsidR="00892C42" w:rsidRPr="00AB5E51">
        <w:t xml:space="preserve"> </w:t>
      </w:r>
      <w:r w:rsidR="00C90517" w:rsidRPr="00AB5E51">
        <w:t>THE NUMBER OF HOMES SOLD</w:t>
      </w:r>
      <w:r w:rsidR="00F84E84" w:rsidRPr="00AB5E51">
        <w:t xml:space="preserve"> AND</w:t>
      </w:r>
      <w:r w:rsidR="00C90517" w:rsidRPr="00AB5E51">
        <w:t xml:space="preserve"> </w:t>
      </w:r>
      <w:r w:rsidR="0081122C" w:rsidRPr="00AB5E51">
        <w:t>PROPERTY S</w:t>
      </w:r>
      <w:r w:rsidR="00C90517" w:rsidRPr="00AB5E51">
        <w:t>ALES</w:t>
      </w:r>
      <w:r w:rsidR="00AB5E51">
        <w:t xml:space="preserve"> PRICES</w:t>
      </w:r>
      <w:r w:rsidR="000540D2" w:rsidRPr="00AB5E51">
        <w:t xml:space="preserve"> </w:t>
      </w:r>
      <w:r w:rsidR="00892C42" w:rsidRPr="00AB5E51">
        <w:t>LAST MONTH</w:t>
      </w:r>
      <w:r w:rsidR="00362FC4">
        <w:t xml:space="preserve"> COMPARED TO PREVIOUS YEARS</w:t>
      </w:r>
      <w:r w:rsidR="00560612" w:rsidRPr="00AB5E51">
        <w:t>.</w:t>
      </w:r>
      <w:r w:rsidR="00560612">
        <w:t xml:space="preserve"> </w:t>
      </w:r>
    </w:p>
    <w:p w14:paraId="7F18F4A5" w14:textId="7C205BD5" w:rsidR="005D4091" w:rsidRPr="005D4091"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5D4091">
        <w:t xml:space="preserve"> </w:t>
      </w:r>
      <w:r w:rsidR="00720524">
        <w:t>OVER 6,0</w:t>
      </w:r>
      <w:r w:rsidR="00362FC4">
        <w:t>00</w:t>
      </w:r>
      <w:r w:rsidR="005D4091" w:rsidRPr="005D4091">
        <w:t xml:space="preserve"> HOMES </w:t>
      </w:r>
      <w:r w:rsidR="007E14B4">
        <w:t xml:space="preserve">SOLD IN MISSOURI DURING </w:t>
      </w:r>
      <w:r w:rsidR="00362FC4">
        <w:t>NOVEMBER</w:t>
      </w:r>
      <w:r w:rsidR="005D4091" w:rsidRPr="005D4091">
        <w:t>.</w:t>
      </w:r>
    </w:p>
    <w:p w14:paraId="7F18F4A6" w14:textId="0DFED8FB" w:rsidR="00D86FC3" w:rsidRDefault="005D4091" w:rsidP="00A42961">
      <w:pPr>
        <w:widowControl w:val="0"/>
        <w:ind w:left="144"/>
      </w:pPr>
      <w:r>
        <w:t xml:space="preserve">THE TOTAL SALES VOLUME </w:t>
      </w:r>
      <w:r w:rsidR="00015955">
        <w:t xml:space="preserve">WAS </w:t>
      </w:r>
      <w:r w:rsidR="00720524">
        <w:t>OVER</w:t>
      </w:r>
      <w:r w:rsidR="001D47D7">
        <w:t xml:space="preserve"> $</w:t>
      </w:r>
      <w:r w:rsidR="00720524">
        <w:t>1 B</w:t>
      </w:r>
      <w:r w:rsidR="001D47D7">
        <w:t>ILLION DOLLARS</w:t>
      </w:r>
      <w:r w:rsidR="0081122C">
        <w:t>. THAT</w:t>
      </w:r>
      <w:r>
        <w:t xml:space="preserve"> IS A</w:t>
      </w:r>
      <w:r w:rsidR="00D86FC3">
        <w:t xml:space="preserve"> </w:t>
      </w:r>
      <w:r w:rsidR="00720524">
        <w:t>38</w:t>
      </w:r>
      <w:r w:rsidR="00D86FC3">
        <w:t xml:space="preserve">% </w:t>
      </w:r>
      <w:r w:rsidR="00627F5B">
        <w:t>IN</w:t>
      </w:r>
      <w:r w:rsidR="00D86FC3">
        <w:t xml:space="preserve">CREASE </w:t>
      </w:r>
      <w:r w:rsidR="00627F5B">
        <w:t>OVER</w:t>
      </w:r>
      <w:r w:rsidR="00AA294C">
        <w:t xml:space="preserve"> </w:t>
      </w:r>
      <w:r w:rsidR="00362FC4">
        <w:t>NOVEMBER</w:t>
      </w:r>
      <w:r w:rsidR="00F91C7D">
        <w:t xml:space="preserve"> </w:t>
      </w:r>
      <w:r w:rsidR="00720524">
        <w:t>OF 2015</w:t>
      </w:r>
      <w:r w:rsidR="001D47D7">
        <w:t xml:space="preserve">.  </w:t>
      </w:r>
    </w:p>
    <w:p w14:paraId="7F18F4A7" w14:textId="4DCC06A2" w:rsidR="00914028" w:rsidRPr="00976BDB" w:rsidRDefault="00146A49" w:rsidP="00A42961">
      <w:pPr>
        <w:widowControl w:val="0"/>
        <w:ind w:left="144"/>
      </w:pPr>
      <w:r>
        <w:t xml:space="preserve">HOMES </w:t>
      </w:r>
      <w:r w:rsidR="00362FC4">
        <w:t xml:space="preserve">SOLD AT A </w:t>
      </w:r>
      <w:r w:rsidR="00720524">
        <w:t>QUICKER</w:t>
      </w:r>
      <w:r w:rsidR="00362FC4">
        <w:t xml:space="preserve"> PACE</w:t>
      </w:r>
      <w:r w:rsidR="007E14B4">
        <w:t xml:space="preserve"> IN </w:t>
      </w:r>
      <w:r w:rsidR="00362FC4">
        <w:t>NOVEMBER</w:t>
      </w:r>
      <w:r w:rsidR="00914028" w:rsidRPr="00976BDB">
        <w:t xml:space="preserve">, </w:t>
      </w:r>
      <w:r>
        <w:t>STAYING</w:t>
      </w:r>
      <w:r w:rsidR="00914028" w:rsidRPr="00976BDB">
        <w:t xml:space="preserve"> ON </w:t>
      </w:r>
      <w:r w:rsidR="00F16D7A">
        <w:t>THE MARKET FOR AN</w:t>
      </w:r>
      <w:r w:rsidR="00A530FA">
        <w:t xml:space="preserve"> AVERAGE OF </w:t>
      </w:r>
      <w:r w:rsidR="00720524">
        <w:t>109</w:t>
      </w:r>
      <w:r w:rsidR="005E03E3">
        <w:t xml:space="preserve"> </w:t>
      </w:r>
      <w:r w:rsidR="00914028" w:rsidRPr="00976BDB">
        <w:t>DAYS</w:t>
      </w:r>
      <w:r w:rsidR="008010BD">
        <w:t>. THAT’S</w:t>
      </w:r>
      <w:r w:rsidR="00A530FA">
        <w:t xml:space="preserve"> </w:t>
      </w:r>
      <w:r w:rsidR="00720524">
        <w:t>9</w:t>
      </w:r>
      <w:r w:rsidR="008715CE">
        <w:t xml:space="preserve"> DAYS </w:t>
      </w:r>
      <w:r w:rsidR="00CD6602">
        <w:t>LESS</w:t>
      </w:r>
      <w:r w:rsidR="00A530FA">
        <w:t xml:space="preserve"> </w:t>
      </w:r>
      <w:r w:rsidR="000527A2">
        <w:t xml:space="preserve">WHEN </w:t>
      </w:r>
      <w:r w:rsidR="00A530FA">
        <w:t>COMPARED T</w:t>
      </w:r>
      <w:r w:rsidR="004D0AEF">
        <w:t>O</w:t>
      </w:r>
      <w:r w:rsidR="00362FC4">
        <w:t xml:space="preserve"> NOVEMBER</w:t>
      </w:r>
      <w:r w:rsidR="00720524">
        <w:t xml:space="preserve"> OF 2015</w:t>
      </w:r>
      <w:r w:rsidR="005D4091">
        <w:t>.</w:t>
      </w:r>
    </w:p>
    <w:p w14:paraId="7F18F4A8" w14:textId="143B139C"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720524">
        <w:t>150,5</w:t>
      </w:r>
      <w:r w:rsidR="007E14B4">
        <w:t>00</w:t>
      </w:r>
      <w:r w:rsidR="005D4091">
        <w:t>.</w:t>
      </w:r>
      <w:r w:rsidR="006F5849">
        <w:t xml:space="preserve"> </w:t>
      </w:r>
      <w:r w:rsidR="00BB0ED0">
        <w:t>THAT’S</w:t>
      </w:r>
      <w:r w:rsidR="00720524">
        <w:t xml:space="preserve"> NEARLY</w:t>
      </w:r>
      <w:r w:rsidR="00362FC4">
        <w:t xml:space="preserve"> </w:t>
      </w:r>
      <w:r w:rsidR="00F6410A">
        <w:t>A</w:t>
      </w:r>
      <w:r w:rsidR="00720524">
        <w:t xml:space="preserve"> 9% INCREASE OVER 2015</w:t>
      </w:r>
      <w:r w:rsidR="005D4091">
        <w:t>.</w:t>
      </w:r>
    </w:p>
    <w:p w14:paraId="7F18F4A9" w14:textId="70846C63" w:rsidR="007C2FD9" w:rsidRPr="001F258A" w:rsidRDefault="00EA320D" w:rsidP="001F258A">
      <w:pPr>
        <w:widowControl w:val="0"/>
        <w:ind w:left="144" w:hanging="2880"/>
        <w:rPr>
          <w:lang w:val="en"/>
        </w:rPr>
      </w:pPr>
      <w:r w:rsidRPr="00976BDB">
        <w:tab/>
      </w:r>
      <w:r w:rsidR="005D4091">
        <w:rPr>
          <w:lang w:val="en"/>
        </w:rPr>
        <w:t>I JUST QUICKLY WANTED TO MENTION</w:t>
      </w:r>
      <w:r w:rsidR="00CD5111">
        <w:rPr>
          <w:lang w:val="en"/>
        </w:rPr>
        <w:t xml:space="preserve"> </w:t>
      </w:r>
      <w:r w:rsidR="005D4091">
        <w:rPr>
          <w:lang w:val="en"/>
        </w:rPr>
        <w:t xml:space="preserve">INTEREST RATES </w:t>
      </w:r>
      <w:r w:rsidR="00CD5111" w:rsidRPr="00C67FC3">
        <w:rPr>
          <w:lang w:val="en"/>
        </w:rPr>
        <w:t>WHICH</w:t>
      </w:r>
      <w:r w:rsidR="00F80144">
        <w:rPr>
          <w:lang w:val="en"/>
        </w:rPr>
        <w:t xml:space="preserve"> SLIGHTLY</w:t>
      </w:r>
      <w:r w:rsidR="00CD5111" w:rsidRPr="00C67FC3">
        <w:rPr>
          <w:lang w:val="en"/>
        </w:rPr>
        <w:t xml:space="preserve"> </w:t>
      </w:r>
      <w:r w:rsidR="00362FC4">
        <w:rPr>
          <w:lang w:val="en"/>
        </w:rPr>
        <w:t>INCREASED</w:t>
      </w:r>
      <w:r w:rsidR="00C67FC3">
        <w:rPr>
          <w:lang w:val="en"/>
        </w:rPr>
        <w:t xml:space="preserve"> </w:t>
      </w:r>
      <w:r w:rsidR="00F91C7D">
        <w:rPr>
          <w:lang w:val="en"/>
        </w:rPr>
        <w:t>IN</w:t>
      </w:r>
      <w:r w:rsidR="00E235CA">
        <w:rPr>
          <w:lang w:val="en"/>
        </w:rPr>
        <w:t xml:space="preserve"> </w:t>
      </w:r>
      <w:r w:rsidR="00362FC4">
        <w:rPr>
          <w:lang w:val="en"/>
        </w:rPr>
        <w:t>NOVEMBER</w:t>
      </w:r>
      <w:r w:rsidR="00912630">
        <w:rPr>
          <w:lang w:val="en"/>
        </w:rPr>
        <w:t xml:space="preserve">, </w:t>
      </w:r>
      <w:r w:rsidR="00362FC4">
        <w:rPr>
          <w:lang w:val="en"/>
        </w:rPr>
        <w:t>BUT</w:t>
      </w:r>
      <w:r w:rsidR="00F30213">
        <w:rPr>
          <w:lang w:val="en"/>
        </w:rPr>
        <w:t xml:space="preserve">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720524">
        <w:rPr>
          <w:lang w:val="en"/>
        </w:rPr>
        <w:t>INCREASED TO 3.77</w:t>
      </w:r>
      <w:r w:rsidR="00502BBE" w:rsidRPr="00502BBE">
        <w:rPr>
          <w:lang w:val="en"/>
        </w:rPr>
        <w:t xml:space="preserve"> PERCENT IN </w:t>
      </w:r>
      <w:r w:rsidR="00720524">
        <w:rPr>
          <w:lang w:val="en"/>
        </w:rPr>
        <w:t>NOVEMBER FROM 3.47</w:t>
      </w:r>
      <w:r w:rsidR="00F80144">
        <w:rPr>
          <w:lang w:val="en"/>
        </w:rPr>
        <w:t xml:space="preserve"> PERCENT IN </w:t>
      </w:r>
      <w:r w:rsidR="00362FC4">
        <w:rPr>
          <w:lang w:val="en"/>
        </w:rPr>
        <w:t>OCTOBER</w:t>
      </w:r>
      <w:r w:rsidR="00883938">
        <w:rPr>
          <w:lang w:val="en"/>
        </w:rPr>
        <w:t>.</w:t>
      </w:r>
      <w:r w:rsidR="005D4091">
        <w:rPr>
          <w:lang w:val="en"/>
        </w:rPr>
        <w:t xml:space="preserve">  BY</w:t>
      </w:r>
      <w:r w:rsidR="002278DE">
        <w:rPr>
          <w:lang w:val="en"/>
        </w:rPr>
        <w:t xml:space="preserve"> COMPARISON, THE INTEREST RATE IN </w:t>
      </w:r>
      <w:r w:rsidR="00362FC4">
        <w:rPr>
          <w:lang w:val="en"/>
        </w:rPr>
        <w:t>NOVEMBER</w:t>
      </w:r>
      <w:r w:rsidR="00912630">
        <w:rPr>
          <w:lang w:val="en"/>
        </w:rPr>
        <w:t xml:space="preserve"> </w:t>
      </w:r>
      <w:r w:rsidR="005D4091">
        <w:rPr>
          <w:lang w:val="en"/>
        </w:rPr>
        <w:t>OF LAST YEAR</w:t>
      </w:r>
      <w:r w:rsidR="00903B42">
        <w:rPr>
          <w:lang w:val="en"/>
        </w:rPr>
        <w:t xml:space="preserve"> WAS </w:t>
      </w:r>
      <w:r w:rsidR="00720524">
        <w:rPr>
          <w:lang w:val="en"/>
        </w:rPr>
        <w:t>3.94</w:t>
      </w:r>
      <w:r w:rsidR="00912630">
        <w:rPr>
          <w:lang w:val="en"/>
        </w:rPr>
        <w:t xml:space="preserve"> </w:t>
      </w:r>
      <w:r w:rsidR="0081122C">
        <w:rPr>
          <w:lang w:val="en"/>
        </w:rPr>
        <w:t>PERCENT</w:t>
      </w:r>
      <w:r w:rsidR="004609D2">
        <w:rPr>
          <w:lang w:val="en"/>
        </w:rPr>
        <w:t>.</w:t>
      </w:r>
    </w:p>
    <w:p w14:paraId="7F18F4AA"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7F18F4AB" w14:textId="7FD6933F" w:rsidR="00BE6B2C" w:rsidRDefault="007840F8" w:rsidP="00A42961">
      <w:pPr>
        <w:ind w:left="144"/>
      </w:pPr>
      <w:r w:rsidRPr="00976BDB">
        <w:t xml:space="preserve">I AM YOUR HOST, </w:t>
      </w:r>
      <w:r w:rsidR="00720524">
        <w:t>TEAH HOPPER</w:t>
      </w:r>
      <w:r w:rsidR="000B03BC">
        <w:t>.</w:t>
      </w:r>
      <w:r w:rsidR="00E234A8">
        <w:t xml:space="preserve">  </w:t>
      </w:r>
      <w:r w:rsidRPr="00976BDB">
        <w:t>THANK YOU FOR WATCHING</w:t>
      </w:r>
      <w:r w:rsidR="00367C79">
        <w:t xml:space="preserve"> AND</w:t>
      </w:r>
      <w:r w:rsidR="00720524">
        <w:t xml:space="preserve"> WE</w:t>
      </w:r>
      <w:r w:rsidR="0081122C">
        <w:t xml:space="preserve"> WILL</w:t>
      </w:r>
      <w:r w:rsidR="00367C79">
        <w:t xml:space="preserve"> </w:t>
      </w:r>
      <w:r w:rsidR="003149DC" w:rsidRPr="00976BDB">
        <w:t>SEE YOU ON THE NEXT “MISSOURI HOME MATTERS”.</w:t>
      </w:r>
    </w:p>
    <w:p w14:paraId="7F18F4AC" w14:textId="77777777" w:rsidR="00A42961" w:rsidRPr="00A323FB" w:rsidRDefault="00A42961" w:rsidP="00A42961">
      <w:pPr>
        <w:ind w:left="144"/>
        <w:rPr>
          <w:b/>
          <w:color w:val="FF0000"/>
        </w:rPr>
      </w:pPr>
      <w:r w:rsidRPr="00A323FB">
        <w:rPr>
          <w:b/>
          <w:color w:val="FF0000"/>
        </w:rPr>
        <w:t>GRAPHIC SCREEN WITH THE FOLLOWING TEXT:</w:t>
      </w:r>
    </w:p>
    <w:p w14:paraId="7F18F4AD"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7F18F4AE"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bookmarkStart w:id="0" w:name="_GoBack"/>
      <w:bookmarkEnd w:id="0"/>
    </w:p>
    <w:sectPr w:rsidR="00A4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540D2"/>
    <w:rsid w:val="00081DA6"/>
    <w:rsid w:val="00082ED1"/>
    <w:rsid w:val="000B03BC"/>
    <w:rsid w:val="000B6EF9"/>
    <w:rsid w:val="000C1567"/>
    <w:rsid w:val="000D17F7"/>
    <w:rsid w:val="000E1F28"/>
    <w:rsid w:val="0011190A"/>
    <w:rsid w:val="00113893"/>
    <w:rsid w:val="00121BE6"/>
    <w:rsid w:val="0012369E"/>
    <w:rsid w:val="00131B2E"/>
    <w:rsid w:val="001334D7"/>
    <w:rsid w:val="0014546A"/>
    <w:rsid w:val="00146A49"/>
    <w:rsid w:val="00170D42"/>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2FC4"/>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0524"/>
    <w:rsid w:val="00721628"/>
    <w:rsid w:val="007301DF"/>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C33C7"/>
    <w:rsid w:val="009D0003"/>
    <w:rsid w:val="009F2EA9"/>
    <w:rsid w:val="00A05B3E"/>
    <w:rsid w:val="00A323FB"/>
    <w:rsid w:val="00A42961"/>
    <w:rsid w:val="00A47A2C"/>
    <w:rsid w:val="00A530FA"/>
    <w:rsid w:val="00A72E53"/>
    <w:rsid w:val="00A96C7A"/>
    <w:rsid w:val="00AA294C"/>
    <w:rsid w:val="00AB0579"/>
    <w:rsid w:val="00AB2F8C"/>
    <w:rsid w:val="00AB5E51"/>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0517"/>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80144"/>
    <w:rsid w:val="00F84E84"/>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F4A2"/>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7eed351e636470040f0636fc56fb7434">
  <xsd:schema xmlns:xsd="http://www.w3.org/2001/XMLSchema" xmlns:xs="http://www.w3.org/2001/XMLSchema" xmlns:p="http://schemas.microsoft.com/office/2006/metadata/properties" xmlns:ns2="5f16849b-b1a0-49bf-9efb-bb345f8b8118" targetNamespace="http://schemas.microsoft.com/office/2006/metadata/properties" ma:root="true" ma:fieldsID="c1e5b431aeca5ab4f8478949df8da513"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31003-CE19-42EB-95AF-B6C2778EE1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f16849b-b1a0-49bf-9efb-bb345f8b8118"/>
    <ds:schemaRef ds:uri="http://www.w3.org/XML/1998/namespace"/>
    <ds:schemaRef ds:uri="http://purl.org/dc/dcmitype/"/>
  </ds:schemaRefs>
</ds:datastoreItem>
</file>

<file path=customXml/itemProps2.xml><?xml version="1.0" encoding="utf-8"?>
<ds:datastoreItem xmlns:ds="http://schemas.openxmlformats.org/officeDocument/2006/customXml" ds:itemID="{7187D63A-C216-45D2-B522-55FF7326278E}">
  <ds:schemaRefs>
    <ds:schemaRef ds:uri="http://schemas.microsoft.com/sharepoint/v3/contenttype/forms"/>
  </ds:schemaRefs>
</ds:datastoreItem>
</file>

<file path=customXml/itemProps3.xml><?xml version="1.0" encoding="utf-8"?>
<ds:datastoreItem xmlns:ds="http://schemas.openxmlformats.org/officeDocument/2006/customXml" ds:itemID="{575D43CE-CC1A-450E-A04E-E011F2E1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2016-12-16T16:40:00Z</dcterms:created>
  <dcterms:modified xsi:type="dcterms:W3CDTF">2016-12-16T16:40:00Z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